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797F" w14:textId="4A180BEE" w:rsidR="00FA1E14" w:rsidRDefault="00FA1E14" w:rsidP="00C105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A1E14">
        <w:drawing>
          <wp:anchor distT="0" distB="0" distL="114300" distR="114300" simplePos="0" relativeHeight="251658240" behindDoc="0" locked="0" layoutInCell="1" allowOverlap="1" wp14:anchorId="178E7CA2" wp14:editId="0EC12D63">
            <wp:simplePos x="0" y="0"/>
            <wp:positionH relativeFrom="column">
              <wp:posOffset>-519430</wp:posOffset>
            </wp:positionH>
            <wp:positionV relativeFrom="paragraph">
              <wp:posOffset>-184785</wp:posOffset>
            </wp:positionV>
            <wp:extent cx="2314286" cy="466667"/>
            <wp:effectExtent l="0" t="0" r="0" b="0"/>
            <wp:wrapNone/>
            <wp:docPr id="533248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867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A547" w14:textId="5CD3ACDD" w:rsidR="00C1053E" w:rsidRDefault="00C1053E" w:rsidP="00C105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登録道路等法面保護基幹技能者講習修了証</w:t>
      </w:r>
    </w:p>
    <w:p w14:paraId="3222C69C" w14:textId="6BBCBBAC" w:rsidR="00A371F5" w:rsidRDefault="00A371F5" w:rsidP="00C105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96910">
        <w:rPr>
          <w:rFonts w:ascii="ＭＳ ゴシック" w:eastAsia="ＭＳ ゴシック" w:hAnsi="ＭＳ ゴシック" w:hint="eastAsia"/>
          <w:sz w:val="36"/>
          <w:szCs w:val="36"/>
        </w:rPr>
        <w:t>登録内容変更届</w:t>
      </w:r>
    </w:p>
    <w:p w14:paraId="7221EF1A" w14:textId="77777777" w:rsidR="00F307E6" w:rsidRPr="004C34EB" w:rsidRDefault="00F307E6" w:rsidP="004C34EB">
      <w:pPr>
        <w:jc w:val="center"/>
        <w:rPr>
          <w:rFonts w:ascii="ＭＳ ゴシック" w:eastAsia="ＭＳ ゴシック" w:hAnsi="ＭＳ ゴシック"/>
        </w:rPr>
      </w:pPr>
    </w:p>
    <w:p w14:paraId="291668BF" w14:textId="77777777" w:rsidR="00CA38B2" w:rsidRPr="00796910" w:rsidRDefault="00756306" w:rsidP="00790C77">
      <w:pPr>
        <w:wordWrap w:val="0"/>
        <w:ind w:rightChars="-270" w:right="-567"/>
        <w:jc w:val="right"/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提出</w:t>
      </w:r>
      <w:r w:rsidR="00CA38B2" w:rsidRPr="00796910">
        <w:rPr>
          <w:rFonts w:ascii="ＭＳ ゴシック" w:eastAsia="ＭＳ ゴシック" w:hAnsi="ＭＳ ゴシック" w:hint="eastAsia"/>
        </w:rPr>
        <w:t>年月日</w:t>
      </w:r>
      <w:r w:rsidRPr="00796910">
        <w:rPr>
          <w:rFonts w:ascii="ＭＳ ゴシック" w:eastAsia="ＭＳ ゴシック" w:hAnsi="ＭＳ ゴシック" w:hint="eastAsia"/>
        </w:rPr>
        <w:t xml:space="preserve">　令和　　年　　月　　日</w:t>
      </w:r>
    </w:p>
    <w:p w14:paraId="5BBD3709" w14:textId="77777777" w:rsidR="00CA38B2" w:rsidRPr="00796910" w:rsidRDefault="00CA38B2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 xml:space="preserve">（一社）全国特定法面保護協会　</w:t>
      </w:r>
      <w:r w:rsidR="00756306" w:rsidRPr="00796910">
        <w:rPr>
          <w:rFonts w:ascii="ＭＳ ゴシック" w:eastAsia="ＭＳ ゴシック" w:hAnsi="ＭＳ ゴシック" w:hint="eastAsia"/>
        </w:rPr>
        <w:t>御中</w:t>
      </w:r>
    </w:p>
    <w:p w14:paraId="1804DF73" w14:textId="0F3F9D14" w:rsidR="00EC261C" w:rsidRDefault="00756306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以下のように変更となりましたので届け出します</w:t>
      </w:r>
    </w:p>
    <w:p w14:paraId="6F451A77" w14:textId="77777777" w:rsidR="00F6303E" w:rsidRDefault="00F6303E">
      <w:pPr>
        <w:rPr>
          <w:rFonts w:ascii="ＭＳ ゴシック" w:eastAsia="ＭＳ ゴシック" w:hAnsi="ＭＳ ゴシック"/>
        </w:rPr>
      </w:pPr>
    </w:p>
    <w:tbl>
      <w:tblPr>
        <w:tblStyle w:val="a3"/>
        <w:tblW w:w="10207" w:type="dxa"/>
        <w:tblInd w:w="-314" w:type="dxa"/>
        <w:tblLook w:val="04A0" w:firstRow="1" w:lastRow="0" w:firstColumn="1" w:lastColumn="0" w:noHBand="0" w:noVBand="1"/>
      </w:tblPr>
      <w:tblGrid>
        <w:gridCol w:w="433"/>
        <w:gridCol w:w="417"/>
        <w:gridCol w:w="17"/>
        <w:gridCol w:w="434"/>
        <w:gridCol w:w="434"/>
        <w:gridCol w:w="434"/>
        <w:gridCol w:w="241"/>
        <w:gridCol w:w="193"/>
        <w:gridCol w:w="434"/>
        <w:gridCol w:w="434"/>
        <w:gridCol w:w="434"/>
        <w:gridCol w:w="434"/>
        <w:gridCol w:w="340"/>
        <w:gridCol w:w="2977"/>
        <w:gridCol w:w="2551"/>
      </w:tblGrid>
      <w:tr w:rsidR="00BD1BE6" w14:paraId="66201283" w14:textId="6ECE25D3" w:rsidTr="00F268A1">
        <w:trPr>
          <w:trHeight w:val="440"/>
        </w:trPr>
        <w:tc>
          <w:tcPr>
            <w:tcW w:w="4679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BFD3D68" w14:textId="0A9BD9DE" w:rsidR="00BD1BE6" w:rsidRDefault="008B5E3C" w:rsidP="00291E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修了証番号</w:t>
            </w:r>
            <w:r w:rsidR="00BD1BE6">
              <w:rPr>
                <w:rFonts w:ascii="ＭＳ ゴシック" w:eastAsia="ＭＳ ゴシック" w:hAnsi="ＭＳ ゴシック" w:hint="eastAsia"/>
              </w:rPr>
              <w:t xml:space="preserve">　11桁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7D298C2E" w14:textId="121B0824" w:rsidR="00BD1BE6" w:rsidRPr="00C52C59" w:rsidRDefault="00BD1B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2C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14:paraId="49231ADD" w14:textId="40B74F32" w:rsidR="00BD1BE6" w:rsidRDefault="00BD1B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F268A1" w14:paraId="3090CAF2" w14:textId="62CA6D0B" w:rsidTr="00F268A1">
        <w:trPr>
          <w:trHeight w:val="772"/>
        </w:trPr>
        <w:tc>
          <w:tcPr>
            <w:tcW w:w="43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7324E5" w14:textId="0D44FF71" w:rsidR="0088089D" w:rsidRDefault="00291EBC" w:rsidP="00291E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B6852" w14:textId="2B085D5B" w:rsidR="0088089D" w:rsidRDefault="00291EBC" w:rsidP="00291E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C079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9BA8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A43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28F3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ADF99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3A42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A1BB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8622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0EC8A24B" w14:textId="77777777" w:rsidR="0088089D" w:rsidRDefault="0088089D" w:rsidP="00291EB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4206C5DA" w14:textId="699DE0A1" w:rsidR="0088089D" w:rsidRDefault="008B5E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C52C5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BD1BE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14:paraId="20EC18BD" w14:textId="10F4444F" w:rsidR="0088089D" w:rsidRDefault="008B5E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和暦（昭和　平成）　</w:t>
            </w:r>
          </w:p>
          <w:p w14:paraId="0DFA6A3D" w14:textId="03FFD1B0" w:rsidR="008B5E3C" w:rsidRDefault="008B5E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</w:t>
            </w:r>
          </w:p>
        </w:tc>
      </w:tr>
      <w:tr w:rsidR="000E2FBD" w14:paraId="41FB7AEE" w14:textId="5ACA5C08" w:rsidTr="00F268A1">
        <w:trPr>
          <w:trHeight w:val="445"/>
        </w:trPr>
        <w:tc>
          <w:tcPr>
            <w:tcW w:w="4679" w:type="dxa"/>
            <w:gridSpan w:val="1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92FD94" w14:textId="1B171EC5" w:rsidR="000E2FBD" w:rsidRDefault="000E2FBD" w:rsidP="00291EBC">
            <w:pPr>
              <w:ind w:firstLineChars="1500" w:firstLine="31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5528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CA87252" w14:textId="1CAAC223" w:rsidR="000E2FBD" w:rsidRDefault="000E2FBD" w:rsidP="00291E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日より変更となりました</w:t>
            </w:r>
          </w:p>
        </w:tc>
      </w:tr>
      <w:tr w:rsidR="00291EBC" w:rsidRPr="00796910" w14:paraId="2EA7CA73" w14:textId="77777777" w:rsidTr="00F268A1">
        <w:trPr>
          <w:trHeight w:val="483"/>
        </w:trPr>
        <w:tc>
          <w:tcPr>
            <w:tcW w:w="2410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63AB5E95" w14:textId="523F0F18" w:rsidR="00291EBC" w:rsidRDefault="00291EBC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↓変更箇所に○</w:t>
            </w:r>
          </w:p>
        </w:tc>
        <w:tc>
          <w:tcPr>
            <w:tcW w:w="7797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405869C6" w14:textId="77777777" w:rsidR="00291EBC" w:rsidRDefault="00291E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1EBC" w:rsidRPr="00796910" w14:paraId="5A2FF962" w14:textId="77777777" w:rsidTr="00F268A1">
        <w:trPr>
          <w:trHeight w:val="1256"/>
        </w:trPr>
        <w:tc>
          <w:tcPr>
            <w:tcW w:w="85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14:paraId="2DED8CDC" w14:textId="77777777" w:rsidR="00291EBC" w:rsidRPr="00796910" w:rsidRDefault="00291E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tcBorders>
              <w:top w:val="single" w:sz="24" w:space="0" w:color="auto"/>
            </w:tcBorders>
            <w:vAlign w:val="center"/>
          </w:tcPr>
          <w:p w14:paraId="0D41AF7D" w14:textId="18CE02AD" w:rsidR="00291EBC" w:rsidRDefault="00291EBC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797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14:paraId="3C294756" w14:textId="6568EBAB" w:rsidR="00291EBC" w:rsidRDefault="00291E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="00E93C2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－　　　　</w:t>
            </w:r>
          </w:p>
          <w:p w14:paraId="750636E4" w14:textId="6B583F4E" w:rsidR="00291EBC" w:rsidRDefault="00291EBC">
            <w:pPr>
              <w:rPr>
                <w:rFonts w:ascii="ＭＳ ゴシック" w:eastAsia="ＭＳ ゴシック" w:hAnsi="ＭＳ ゴシック"/>
              </w:rPr>
            </w:pPr>
          </w:p>
          <w:p w14:paraId="2BF6008A" w14:textId="0A74C942" w:rsidR="00291EBC" w:rsidRPr="00796910" w:rsidRDefault="00291E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053E" w:rsidRPr="00796910" w14:paraId="1AF6F6AC" w14:textId="77777777" w:rsidTr="00F268A1">
        <w:trPr>
          <w:trHeight w:val="75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bottom"/>
          </w:tcPr>
          <w:p w14:paraId="604C71EE" w14:textId="77777777" w:rsidR="00C1053E" w:rsidRPr="00796910" w:rsidRDefault="00C105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FBB99B0" w14:textId="5CCD1DEC" w:rsidR="00C1053E" w:rsidRDefault="00C1053E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  <w:vAlign w:val="center"/>
          </w:tcPr>
          <w:p w14:paraId="0B03FA2A" w14:textId="07E2D54F" w:rsidR="00C1053E" w:rsidRDefault="00C1053E" w:rsidP="00C105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1EBC" w:rsidRPr="00796910" w14:paraId="7D1C8EDF" w14:textId="77777777" w:rsidTr="00F268A1">
        <w:trPr>
          <w:trHeight w:val="541"/>
        </w:trPr>
        <w:tc>
          <w:tcPr>
            <w:tcW w:w="850" w:type="dxa"/>
            <w:gridSpan w:val="2"/>
            <w:tcBorders>
              <w:left w:val="single" w:sz="24" w:space="0" w:color="auto"/>
            </w:tcBorders>
            <w:vAlign w:val="bottom"/>
          </w:tcPr>
          <w:p w14:paraId="25B6A92D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B84E19C" w14:textId="385CDCB3" w:rsidR="00291EBC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登録メールアドレス</w:t>
            </w: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  <w:vAlign w:val="center"/>
          </w:tcPr>
          <w:p w14:paraId="63D01BB3" w14:textId="50E0382F" w:rsidR="00291EBC" w:rsidRPr="00796910" w:rsidRDefault="00291EBC" w:rsidP="00C105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1EBC" w:rsidRPr="00796910" w14:paraId="50CCC7B6" w14:textId="77777777" w:rsidTr="00F268A1">
        <w:trPr>
          <w:trHeight w:val="541"/>
        </w:trPr>
        <w:tc>
          <w:tcPr>
            <w:tcW w:w="850" w:type="dxa"/>
            <w:gridSpan w:val="2"/>
            <w:vMerge w:val="restart"/>
            <w:tcBorders>
              <w:left w:val="single" w:sz="24" w:space="0" w:color="auto"/>
            </w:tcBorders>
            <w:vAlign w:val="bottom"/>
          </w:tcPr>
          <w:p w14:paraId="1245429E" w14:textId="24AFE894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  <w:bookmarkStart w:id="0" w:name="_Hlk15033314"/>
          </w:p>
        </w:tc>
        <w:tc>
          <w:tcPr>
            <w:tcW w:w="1560" w:type="dxa"/>
            <w:gridSpan w:val="5"/>
            <w:vMerge w:val="restart"/>
            <w:vAlign w:val="center"/>
          </w:tcPr>
          <w:p w14:paraId="14530579" w14:textId="4E4B92F4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796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  <w:vAlign w:val="bottom"/>
          </w:tcPr>
          <w:p w14:paraId="3D911916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</w:tr>
      <w:tr w:rsidR="00291EBC" w:rsidRPr="00796910" w14:paraId="5C0A43AC" w14:textId="77777777" w:rsidTr="00F268A1">
        <w:trPr>
          <w:trHeight w:val="669"/>
        </w:trPr>
        <w:tc>
          <w:tcPr>
            <w:tcW w:w="850" w:type="dxa"/>
            <w:gridSpan w:val="2"/>
            <w:vMerge/>
            <w:tcBorders>
              <w:left w:val="single" w:sz="24" w:space="0" w:color="auto"/>
            </w:tcBorders>
          </w:tcPr>
          <w:p w14:paraId="5B166543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Merge/>
          </w:tcPr>
          <w:p w14:paraId="05379482" w14:textId="6BD4AFDC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</w:tcPr>
          <w:p w14:paraId="6A49D71F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291EBC" w:rsidRPr="00796910" w14:paraId="5D9FC60A" w14:textId="77777777" w:rsidTr="00F268A1">
        <w:trPr>
          <w:trHeight w:val="623"/>
        </w:trPr>
        <w:tc>
          <w:tcPr>
            <w:tcW w:w="850" w:type="dxa"/>
            <w:gridSpan w:val="2"/>
            <w:tcBorders>
              <w:left w:val="single" w:sz="24" w:space="0" w:color="auto"/>
            </w:tcBorders>
          </w:tcPr>
          <w:p w14:paraId="6F9D156F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CCEAA2F" w14:textId="0FDD974B" w:rsidR="00291EBC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勤務先名</w:t>
            </w:r>
          </w:p>
          <w:p w14:paraId="784C3643" w14:textId="0F9176F1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</w:tcPr>
          <w:p w14:paraId="157D003B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1EBC" w:rsidRPr="00796910" w14:paraId="71758D70" w14:textId="77777777" w:rsidTr="00F268A1">
        <w:trPr>
          <w:trHeight w:val="808"/>
        </w:trPr>
        <w:tc>
          <w:tcPr>
            <w:tcW w:w="850" w:type="dxa"/>
            <w:gridSpan w:val="2"/>
            <w:tcBorders>
              <w:left w:val="single" w:sz="24" w:space="0" w:color="auto"/>
            </w:tcBorders>
          </w:tcPr>
          <w:p w14:paraId="709A173D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27A61D7" w14:textId="67A22856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</w:tcPr>
          <w:p w14:paraId="0C08577D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1EBC" w:rsidRPr="00796910" w14:paraId="095AD247" w14:textId="77777777" w:rsidTr="00F268A1">
        <w:trPr>
          <w:trHeight w:val="1376"/>
        </w:trPr>
        <w:tc>
          <w:tcPr>
            <w:tcW w:w="850" w:type="dxa"/>
            <w:gridSpan w:val="2"/>
            <w:tcBorders>
              <w:left w:val="single" w:sz="24" w:space="0" w:color="auto"/>
            </w:tcBorders>
          </w:tcPr>
          <w:p w14:paraId="557D4500" w14:textId="7777777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4EC7C2A" w14:textId="77777777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41CCE2E6" w14:textId="4BE32AC4" w:rsidR="00291EBC" w:rsidRPr="00796910" w:rsidRDefault="00291EBC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797" w:type="dxa"/>
            <w:gridSpan w:val="8"/>
            <w:tcBorders>
              <w:right w:val="single" w:sz="24" w:space="0" w:color="auto"/>
            </w:tcBorders>
          </w:tcPr>
          <w:p w14:paraId="33E523AA" w14:textId="0E015D67" w:rsidR="00291EBC" w:rsidRPr="00796910" w:rsidRDefault="00291EBC" w:rsidP="00A036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="00E93C2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 w:rsidR="00C1053E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C1053E" w:rsidRPr="00796910" w14:paraId="256ABB4B" w14:textId="77777777" w:rsidTr="00F268A1">
        <w:trPr>
          <w:trHeight w:val="626"/>
        </w:trPr>
        <w:tc>
          <w:tcPr>
            <w:tcW w:w="85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C419461" w14:textId="77777777" w:rsidR="00C1053E" w:rsidRPr="00796910" w:rsidRDefault="00C1053E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5"/>
            <w:tcBorders>
              <w:bottom w:val="single" w:sz="24" w:space="0" w:color="auto"/>
            </w:tcBorders>
            <w:vAlign w:val="center"/>
          </w:tcPr>
          <w:p w14:paraId="3022158A" w14:textId="77777777" w:rsidR="00E93C27" w:rsidRDefault="00E93C27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7AE63BFB" w14:textId="04A103F9" w:rsidR="00C1053E" w:rsidRPr="00796910" w:rsidRDefault="00C1053E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797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D97F801" w14:textId="526C56DB" w:rsidR="00C1053E" w:rsidRPr="00796910" w:rsidRDefault="00C1053E" w:rsidP="00C105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93E2AB" w14:textId="62CDC0BE" w:rsidR="00C1053E" w:rsidRDefault="00C1053E" w:rsidP="00291EB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※氏名、住所が変更となった場合には住民票、自動車運転免許証、マイナンバーカード等公的機関が発行した変更</w:t>
      </w:r>
      <w:r w:rsidR="00041B73">
        <w:rPr>
          <w:rFonts w:ascii="ＭＳ ゴシック" w:eastAsia="ＭＳ ゴシック" w:hAnsi="ＭＳ ゴシック" w:hint="eastAsia"/>
        </w:rPr>
        <w:t>した氏名・</w:t>
      </w:r>
      <w:r>
        <w:rPr>
          <w:rFonts w:ascii="ＭＳ ゴシック" w:eastAsia="ＭＳ ゴシック" w:hAnsi="ＭＳ ゴシック" w:hint="eastAsia"/>
        </w:rPr>
        <w:t>住所が記載され</w:t>
      </w:r>
      <w:r w:rsidR="00041B73">
        <w:rPr>
          <w:rFonts w:ascii="ＭＳ ゴシック" w:eastAsia="ＭＳ ゴシック" w:hAnsi="ＭＳ ゴシック" w:hint="eastAsia"/>
        </w:rPr>
        <w:t>ている</w:t>
      </w:r>
      <w:r>
        <w:rPr>
          <w:rFonts w:ascii="ＭＳ ゴシック" w:eastAsia="ＭＳ ゴシック" w:hAnsi="ＭＳ ゴシック" w:hint="eastAsia"/>
        </w:rPr>
        <w:t>書類（コピー）を貼付してください。</w:t>
      </w:r>
    </w:p>
    <w:p w14:paraId="604F44DD" w14:textId="40ED39E7" w:rsidR="004C34EB" w:rsidRPr="00796910" w:rsidRDefault="00291EBC" w:rsidP="00C52C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講習修了証</w:t>
      </w:r>
      <w:r w:rsidR="00A036C9">
        <w:rPr>
          <w:rFonts w:ascii="ＭＳ ゴシック" w:eastAsia="ＭＳ ゴシック" w:hAnsi="ＭＳ ゴシック" w:hint="eastAsia"/>
        </w:rPr>
        <w:t>を紛失</w:t>
      </w:r>
      <w:r>
        <w:rPr>
          <w:rFonts w:ascii="ＭＳ ゴシック" w:eastAsia="ＭＳ ゴシック" w:hAnsi="ＭＳ ゴシック" w:hint="eastAsia"/>
        </w:rPr>
        <w:t>等により再発行</w:t>
      </w:r>
      <w:r w:rsidR="00C1053E">
        <w:rPr>
          <w:rFonts w:ascii="ＭＳ ゴシック" w:eastAsia="ＭＳ ゴシック" w:hAnsi="ＭＳ ゴシック" w:hint="eastAsia"/>
        </w:rPr>
        <w:t>を希望</w:t>
      </w:r>
      <w:r>
        <w:rPr>
          <w:rFonts w:ascii="ＭＳ ゴシック" w:eastAsia="ＭＳ ゴシック" w:hAnsi="ＭＳ ゴシック" w:hint="eastAsia"/>
        </w:rPr>
        <w:t>する場合は</w:t>
      </w:r>
      <w:r w:rsidR="00A036C9">
        <w:rPr>
          <w:rFonts w:ascii="ＭＳ ゴシック" w:eastAsia="ＭＳ ゴシック" w:hAnsi="ＭＳ ゴシック" w:hint="eastAsia"/>
        </w:rPr>
        <w:t>この様式ではありません。再交付申請をしてください（</w:t>
      </w:r>
      <w:r w:rsidR="00C52C59">
        <w:rPr>
          <w:rFonts w:ascii="ＭＳ ゴシック" w:eastAsia="ＭＳ ゴシック" w:hAnsi="ＭＳ ゴシック" w:hint="eastAsia"/>
        </w:rPr>
        <w:t>有料：</w:t>
      </w:r>
      <w:r>
        <w:rPr>
          <w:rFonts w:ascii="ＭＳ ゴシック" w:eastAsia="ＭＳ ゴシック" w:hAnsi="ＭＳ ゴシック" w:hint="eastAsia"/>
        </w:rPr>
        <w:t>様式は</w:t>
      </w:r>
      <w:r w:rsidR="00A036C9">
        <w:rPr>
          <w:rFonts w:ascii="ＭＳ ゴシック" w:eastAsia="ＭＳ ゴシック" w:hAnsi="ＭＳ ゴシック" w:hint="eastAsia"/>
        </w:rPr>
        <w:t>HP）</w:t>
      </w:r>
    </w:p>
    <w:sectPr w:rsidR="004C34EB" w:rsidRPr="00796910" w:rsidSect="00F17DFA">
      <w:pgSz w:w="11906" w:h="16838" w:code="9"/>
      <w:pgMar w:top="426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2"/>
    <w:rsid w:val="00041B73"/>
    <w:rsid w:val="000A33B8"/>
    <w:rsid w:val="000E2FBD"/>
    <w:rsid w:val="00125500"/>
    <w:rsid w:val="001B5E83"/>
    <w:rsid w:val="001C27CB"/>
    <w:rsid w:val="00247CD1"/>
    <w:rsid w:val="00247E1B"/>
    <w:rsid w:val="00263421"/>
    <w:rsid w:val="00282704"/>
    <w:rsid w:val="00291EBC"/>
    <w:rsid w:val="0043582F"/>
    <w:rsid w:val="004C34EB"/>
    <w:rsid w:val="0054301F"/>
    <w:rsid w:val="00561B62"/>
    <w:rsid w:val="00624BDD"/>
    <w:rsid w:val="006B3BAA"/>
    <w:rsid w:val="006E2368"/>
    <w:rsid w:val="00756306"/>
    <w:rsid w:val="00790C77"/>
    <w:rsid w:val="00796910"/>
    <w:rsid w:val="00854F60"/>
    <w:rsid w:val="0088089D"/>
    <w:rsid w:val="00895F29"/>
    <w:rsid w:val="008B5E3C"/>
    <w:rsid w:val="008C0DE6"/>
    <w:rsid w:val="00906EE0"/>
    <w:rsid w:val="00956F55"/>
    <w:rsid w:val="009D576F"/>
    <w:rsid w:val="00A036C9"/>
    <w:rsid w:val="00A371F5"/>
    <w:rsid w:val="00B95E83"/>
    <w:rsid w:val="00BD1BE6"/>
    <w:rsid w:val="00C1053E"/>
    <w:rsid w:val="00C52C59"/>
    <w:rsid w:val="00C6043F"/>
    <w:rsid w:val="00C87638"/>
    <w:rsid w:val="00CA38B2"/>
    <w:rsid w:val="00D94140"/>
    <w:rsid w:val="00DA6B3B"/>
    <w:rsid w:val="00E73143"/>
    <w:rsid w:val="00E93C27"/>
    <w:rsid w:val="00EC261C"/>
    <w:rsid w:val="00F05071"/>
    <w:rsid w:val="00F056A0"/>
    <w:rsid w:val="00F17DFA"/>
    <w:rsid w:val="00F268A1"/>
    <w:rsid w:val="00F307E6"/>
    <w:rsid w:val="00F6303E"/>
    <w:rsid w:val="00FA1E14"/>
    <w:rsid w:val="00FD0D83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2E642"/>
  <w15:chartTrackingRefBased/>
  <w15:docId w15:val="{CA19DF23-7A2D-4269-9063-B1FF040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NUSERX1</dc:creator>
  <cp:keywords/>
  <dc:description/>
  <cp:lastModifiedBy>公明 平林</cp:lastModifiedBy>
  <cp:revision>7</cp:revision>
  <cp:lastPrinted>2025-11-21T01:22:00Z</cp:lastPrinted>
  <dcterms:created xsi:type="dcterms:W3CDTF">2025-10-03T02:44:00Z</dcterms:created>
  <dcterms:modified xsi:type="dcterms:W3CDTF">2025-11-21T01:23:00Z</dcterms:modified>
</cp:coreProperties>
</file>